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CDECA" w14:textId="22F89E8E" w:rsidR="002C1BDD" w:rsidRPr="0053005D" w:rsidRDefault="002D46D7" w:rsidP="003478F9">
      <w:pPr>
        <w:jc w:val="center"/>
        <w:rPr>
          <w:rFonts w:ascii="Comic Sans MS" w:hAnsi="Comic Sans MS"/>
          <w:b/>
        </w:rPr>
      </w:pPr>
      <w:r w:rsidRPr="0053005D">
        <w:rPr>
          <w:rFonts w:ascii="Comic Sans MS" w:hAnsi="Comic Sans MS"/>
          <w:b/>
        </w:rPr>
        <w:t>Contents List for</w:t>
      </w:r>
      <w:r w:rsidR="001E78B1" w:rsidRPr="0053005D">
        <w:rPr>
          <w:rFonts w:ascii="Comic Sans MS" w:hAnsi="Comic Sans MS"/>
          <w:b/>
        </w:rPr>
        <w:t xml:space="preserve"> Argumentative</w:t>
      </w:r>
      <w:r w:rsidR="000C57E3" w:rsidRPr="0053005D">
        <w:rPr>
          <w:rFonts w:ascii="Comic Sans MS" w:hAnsi="Comic Sans MS"/>
          <w:b/>
        </w:rPr>
        <w:t xml:space="preserve"> Theme</w:t>
      </w:r>
      <w:r w:rsidRPr="0053005D">
        <w:rPr>
          <w:rFonts w:ascii="Comic Sans MS" w:hAnsi="Comic Sans MS"/>
          <w:b/>
        </w:rPr>
        <w:t>s with Counterclaims</w:t>
      </w:r>
      <w:r w:rsidR="00DE1961" w:rsidRPr="0053005D">
        <w:rPr>
          <w:rFonts w:ascii="Comic Sans MS" w:hAnsi="Comic Sans MS"/>
          <w:b/>
        </w:rPr>
        <w:t xml:space="preserve"> (Version 1)</w:t>
      </w:r>
    </w:p>
    <w:p w14:paraId="5A0B9006" w14:textId="77777777" w:rsidR="003478F9" w:rsidRPr="00C26E4D" w:rsidRDefault="003478F9">
      <w:pPr>
        <w:rPr>
          <w:rFonts w:ascii="Comic Sans MS" w:hAnsi="Comic Sans MS"/>
          <w:b/>
        </w:rPr>
      </w:pPr>
    </w:p>
    <w:p w14:paraId="08A10935" w14:textId="77777777" w:rsidR="003478F9" w:rsidRPr="001E78B1" w:rsidRDefault="003478F9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>Title</w:t>
      </w:r>
    </w:p>
    <w:p w14:paraId="24EAE443" w14:textId="77777777" w:rsidR="003478F9" w:rsidRPr="001E78B1" w:rsidRDefault="003478F9">
      <w:pPr>
        <w:rPr>
          <w:rFonts w:ascii="Comic Sans MS" w:hAnsi="Comic Sans MS"/>
          <w:b/>
          <w:sz w:val="22"/>
          <w:szCs w:val="22"/>
        </w:rPr>
      </w:pPr>
    </w:p>
    <w:p w14:paraId="6243A60B" w14:textId="77777777" w:rsidR="003478F9" w:rsidRPr="001E78B1" w:rsidRDefault="003478F9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>Introductory Paragraph</w:t>
      </w:r>
    </w:p>
    <w:p w14:paraId="5845EDAE" w14:textId="77777777" w:rsidR="003478F9" w:rsidRPr="001E78B1" w:rsidRDefault="003478F9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ab/>
        <w:t>Topic Sentence  (G, C, or S Topic Sentence)</w:t>
      </w:r>
    </w:p>
    <w:p w14:paraId="0DBC0574" w14:textId="64C806EA" w:rsidR="003478F9" w:rsidRPr="001E78B1" w:rsidRDefault="000C57E3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ab/>
      </w:r>
      <w:r w:rsidRPr="001E78B1">
        <w:rPr>
          <w:rFonts w:ascii="Comic Sans MS" w:hAnsi="Comic Sans MS"/>
          <w:b/>
          <w:sz w:val="22"/>
          <w:szCs w:val="22"/>
        </w:rPr>
        <w:tab/>
        <w:t>(Names the claim</w:t>
      </w:r>
      <w:r w:rsidR="003478F9" w:rsidRPr="001E78B1">
        <w:rPr>
          <w:rFonts w:ascii="Comic Sans MS" w:hAnsi="Comic Sans MS"/>
          <w:b/>
          <w:sz w:val="22"/>
          <w:szCs w:val="22"/>
        </w:rPr>
        <w:t xml:space="preserve">, grabs </w:t>
      </w:r>
      <w:r w:rsidRPr="001E78B1">
        <w:rPr>
          <w:rFonts w:ascii="Comic Sans MS" w:hAnsi="Comic Sans MS"/>
          <w:b/>
          <w:sz w:val="22"/>
          <w:szCs w:val="22"/>
        </w:rPr>
        <w:t xml:space="preserve">the </w:t>
      </w:r>
      <w:r w:rsidR="003478F9" w:rsidRPr="001E78B1">
        <w:rPr>
          <w:rFonts w:ascii="Comic Sans MS" w:hAnsi="Comic Sans MS"/>
          <w:b/>
          <w:sz w:val="22"/>
          <w:szCs w:val="22"/>
        </w:rPr>
        <w:t>reader)</w:t>
      </w:r>
    </w:p>
    <w:p w14:paraId="0129F36F" w14:textId="77777777" w:rsidR="003478F9" w:rsidRPr="001E78B1" w:rsidRDefault="003478F9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ab/>
        <w:t>Background Sentences</w:t>
      </w:r>
    </w:p>
    <w:p w14:paraId="416C96F5" w14:textId="572BE212" w:rsidR="003478F9" w:rsidRPr="001E78B1" w:rsidRDefault="003478F9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ab/>
      </w:r>
      <w:r w:rsidRPr="001E78B1">
        <w:rPr>
          <w:rFonts w:ascii="Comic Sans MS" w:hAnsi="Comic Sans MS"/>
          <w:b/>
          <w:sz w:val="22"/>
          <w:szCs w:val="22"/>
        </w:rPr>
        <w:tab/>
        <w:t xml:space="preserve">(Introductory option, </w:t>
      </w:r>
      <w:r w:rsidR="00A01392" w:rsidRPr="001E78B1">
        <w:rPr>
          <w:rFonts w:ascii="Comic Sans MS" w:hAnsi="Comic Sans MS"/>
          <w:b/>
          <w:sz w:val="22"/>
          <w:szCs w:val="22"/>
        </w:rPr>
        <w:t xml:space="preserve">and/or </w:t>
      </w:r>
      <w:r w:rsidRPr="001E78B1">
        <w:rPr>
          <w:rFonts w:ascii="Comic Sans MS" w:hAnsi="Comic Sans MS"/>
          <w:b/>
          <w:sz w:val="22"/>
          <w:szCs w:val="22"/>
        </w:rPr>
        <w:t>background details)</w:t>
      </w:r>
    </w:p>
    <w:p w14:paraId="7DE8003B" w14:textId="41213FF1" w:rsidR="003478F9" w:rsidRPr="001E78B1" w:rsidRDefault="003478F9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ab/>
        <w:t>Thesis Statement (S</w:t>
      </w:r>
      <w:r w:rsidR="000C57E3" w:rsidRPr="001E78B1">
        <w:rPr>
          <w:rFonts w:ascii="Comic Sans MS" w:hAnsi="Comic Sans MS"/>
          <w:b/>
          <w:sz w:val="22"/>
          <w:szCs w:val="22"/>
        </w:rPr>
        <w:t>pecific</w:t>
      </w:r>
      <w:r w:rsidRPr="001E78B1">
        <w:rPr>
          <w:rFonts w:ascii="Comic Sans MS" w:hAnsi="Comic Sans MS"/>
          <w:b/>
          <w:sz w:val="22"/>
          <w:szCs w:val="22"/>
        </w:rPr>
        <w:t xml:space="preserve"> Topic Sentence)</w:t>
      </w:r>
    </w:p>
    <w:p w14:paraId="485DCAD3" w14:textId="7055AB04" w:rsidR="003478F9" w:rsidRPr="001E78B1" w:rsidRDefault="000C57E3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ab/>
      </w:r>
      <w:r w:rsidRPr="001E78B1">
        <w:rPr>
          <w:rFonts w:ascii="Comic Sans MS" w:hAnsi="Comic Sans MS"/>
          <w:b/>
          <w:sz w:val="22"/>
          <w:szCs w:val="22"/>
        </w:rPr>
        <w:tab/>
        <w:t>(The claim</w:t>
      </w:r>
      <w:r w:rsidR="003478F9" w:rsidRPr="001E78B1">
        <w:rPr>
          <w:rFonts w:ascii="Comic Sans MS" w:hAnsi="Comic Sans MS"/>
          <w:b/>
          <w:sz w:val="22"/>
          <w:szCs w:val="22"/>
        </w:rPr>
        <w:t xml:space="preserve">, </w:t>
      </w:r>
      <w:r w:rsidR="00EF77BE">
        <w:rPr>
          <w:rFonts w:ascii="Comic Sans MS" w:hAnsi="Comic Sans MS"/>
          <w:b/>
          <w:sz w:val="22"/>
          <w:szCs w:val="22"/>
        </w:rPr>
        <w:t>Major</w:t>
      </w:r>
      <w:r w:rsidRPr="001E78B1">
        <w:rPr>
          <w:rFonts w:ascii="Comic Sans MS" w:hAnsi="Comic Sans MS"/>
          <w:b/>
          <w:sz w:val="22"/>
          <w:szCs w:val="22"/>
        </w:rPr>
        <w:t xml:space="preserve"> Reasons</w:t>
      </w:r>
      <w:r w:rsidR="003478F9" w:rsidRPr="001E78B1">
        <w:rPr>
          <w:rFonts w:ascii="Comic Sans MS" w:hAnsi="Comic Sans MS"/>
          <w:b/>
          <w:sz w:val="22"/>
          <w:szCs w:val="22"/>
        </w:rPr>
        <w:t>, message</w:t>
      </w:r>
      <w:r w:rsidR="00A01392" w:rsidRPr="001E78B1">
        <w:rPr>
          <w:rFonts w:ascii="Comic Sans MS" w:hAnsi="Comic Sans MS"/>
          <w:b/>
          <w:sz w:val="22"/>
          <w:szCs w:val="22"/>
        </w:rPr>
        <w:t>, graceful lead in</w:t>
      </w:r>
      <w:r w:rsidR="003478F9" w:rsidRPr="001E78B1">
        <w:rPr>
          <w:rFonts w:ascii="Comic Sans MS" w:hAnsi="Comic Sans MS"/>
          <w:b/>
          <w:sz w:val="22"/>
          <w:szCs w:val="22"/>
        </w:rPr>
        <w:t>)</w:t>
      </w:r>
    </w:p>
    <w:p w14:paraId="016ECD87" w14:textId="1C4846F8" w:rsidR="00977E71" w:rsidRPr="001E78B1" w:rsidRDefault="00977E71">
      <w:pPr>
        <w:rPr>
          <w:rFonts w:ascii="Comic Sans MS" w:hAnsi="Comic Sans MS"/>
          <w:b/>
          <w:sz w:val="22"/>
          <w:szCs w:val="22"/>
        </w:rPr>
      </w:pPr>
    </w:p>
    <w:p w14:paraId="584A778D" w14:textId="7B51B692" w:rsidR="003478F9" w:rsidRPr="001E78B1" w:rsidRDefault="003478F9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>Detail Paragraphs</w:t>
      </w:r>
      <w:r w:rsidR="00EF77BE">
        <w:rPr>
          <w:rFonts w:ascii="Comic Sans MS" w:hAnsi="Comic Sans MS"/>
          <w:b/>
          <w:sz w:val="22"/>
          <w:szCs w:val="22"/>
        </w:rPr>
        <w:t xml:space="preserve"> about the Major</w:t>
      </w:r>
      <w:r w:rsidR="00DE1961" w:rsidRPr="001E78B1">
        <w:rPr>
          <w:rFonts w:ascii="Comic Sans MS" w:hAnsi="Comic Sans MS"/>
          <w:b/>
          <w:sz w:val="22"/>
          <w:szCs w:val="22"/>
        </w:rPr>
        <w:t xml:space="preserve"> Reasons</w:t>
      </w:r>
    </w:p>
    <w:p w14:paraId="3BD9371C" w14:textId="77777777" w:rsidR="003478F9" w:rsidRPr="001E78B1" w:rsidRDefault="003478F9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ab/>
        <w:t>Topic/Transition Sentence (G, C, or S Topic Sentence)</w:t>
      </w:r>
    </w:p>
    <w:p w14:paraId="172413AD" w14:textId="13FE673D" w:rsidR="003478F9" w:rsidRPr="001E78B1" w:rsidRDefault="000C57E3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ab/>
      </w:r>
      <w:r w:rsidRPr="001E78B1">
        <w:rPr>
          <w:rFonts w:ascii="Comic Sans MS" w:hAnsi="Comic Sans MS"/>
          <w:b/>
          <w:sz w:val="22"/>
          <w:szCs w:val="22"/>
        </w:rPr>
        <w:tab/>
        <w:t>(Transition, the claim</w:t>
      </w:r>
      <w:r w:rsidR="00977E71" w:rsidRPr="001E78B1">
        <w:rPr>
          <w:rFonts w:ascii="Comic Sans MS" w:hAnsi="Comic Sans MS"/>
          <w:b/>
          <w:sz w:val="22"/>
          <w:szCs w:val="22"/>
        </w:rPr>
        <w:t xml:space="preserve">, </w:t>
      </w:r>
      <w:r w:rsidR="00EF77BE">
        <w:rPr>
          <w:rFonts w:ascii="Comic Sans MS" w:hAnsi="Comic Sans MS"/>
          <w:b/>
          <w:sz w:val="22"/>
          <w:szCs w:val="22"/>
        </w:rPr>
        <w:t>the Major</w:t>
      </w:r>
      <w:r w:rsidRPr="001E78B1">
        <w:rPr>
          <w:rFonts w:ascii="Comic Sans MS" w:hAnsi="Comic Sans MS"/>
          <w:b/>
          <w:sz w:val="22"/>
          <w:szCs w:val="22"/>
        </w:rPr>
        <w:t xml:space="preserve"> Reason</w:t>
      </w:r>
      <w:r w:rsidR="00977E71" w:rsidRPr="001E78B1">
        <w:rPr>
          <w:rFonts w:ascii="Comic Sans MS" w:hAnsi="Comic Sans MS"/>
          <w:b/>
          <w:sz w:val="22"/>
          <w:szCs w:val="22"/>
        </w:rPr>
        <w:t>)</w:t>
      </w:r>
    </w:p>
    <w:p w14:paraId="5E1399E7" w14:textId="77777777" w:rsidR="003478F9" w:rsidRPr="001E78B1" w:rsidRDefault="003478F9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ab/>
        <w:t>Lead-off Sentences</w:t>
      </w:r>
    </w:p>
    <w:p w14:paraId="31042CC1" w14:textId="6CE5D106" w:rsidR="003478F9" w:rsidRPr="001E78B1" w:rsidRDefault="0082142A" w:rsidP="00DE1961">
      <w:pPr>
        <w:ind w:left="1440"/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>(Transition, i</w:t>
      </w:r>
      <w:r w:rsidR="001E78B1" w:rsidRPr="001E78B1">
        <w:rPr>
          <w:rFonts w:ascii="Comic Sans MS" w:hAnsi="Comic Sans MS"/>
          <w:b/>
          <w:sz w:val="22"/>
          <w:szCs w:val="22"/>
        </w:rPr>
        <w:t xml:space="preserve">ntroduce a new type of </w:t>
      </w:r>
      <w:r w:rsidR="001E78B1" w:rsidRPr="001E78B1">
        <w:rPr>
          <w:rFonts w:ascii="Comic Sans MS" w:hAnsi="Comic Sans MS"/>
          <w:b/>
          <w:i/>
          <w:sz w:val="22"/>
          <w:szCs w:val="22"/>
          <w:u w:val="single"/>
        </w:rPr>
        <w:t>evidence</w:t>
      </w:r>
      <w:r w:rsidR="000C57E3" w:rsidRPr="001E78B1">
        <w:rPr>
          <w:rFonts w:ascii="Comic Sans MS" w:hAnsi="Comic Sans MS"/>
          <w:b/>
          <w:sz w:val="22"/>
          <w:szCs w:val="22"/>
        </w:rPr>
        <w:t xml:space="preserve"> supporting the </w:t>
      </w:r>
      <w:r w:rsidR="00704B3C">
        <w:rPr>
          <w:rFonts w:ascii="Comic Sans MS" w:hAnsi="Comic Sans MS"/>
          <w:b/>
          <w:sz w:val="22"/>
          <w:szCs w:val="22"/>
        </w:rPr>
        <w:t>Major</w:t>
      </w:r>
      <w:r w:rsidR="00DE1961" w:rsidRPr="001E78B1">
        <w:rPr>
          <w:rFonts w:ascii="Comic Sans MS" w:hAnsi="Comic Sans MS"/>
          <w:b/>
          <w:sz w:val="22"/>
          <w:szCs w:val="22"/>
        </w:rPr>
        <w:t xml:space="preserve"> R</w:t>
      </w:r>
      <w:r w:rsidR="000C57E3" w:rsidRPr="001E78B1">
        <w:rPr>
          <w:rFonts w:ascii="Comic Sans MS" w:hAnsi="Comic Sans MS"/>
          <w:b/>
          <w:sz w:val="22"/>
          <w:szCs w:val="22"/>
        </w:rPr>
        <w:t>eason</w:t>
      </w:r>
      <w:r w:rsidR="003478F9" w:rsidRPr="001E78B1">
        <w:rPr>
          <w:rFonts w:ascii="Comic Sans MS" w:hAnsi="Comic Sans MS"/>
          <w:b/>
          <w:sz w:val="22"/>
          <w:szCs w:val="22"/>
        </w:rPr>
        <w:t>)</w:t>
      </w:r>
    </w:p>
    <w:p w14:paraId="0835A8EE" w14:textId="77777777" w:rsidR="003478F9" w:rsidRPr="001E78B1" w:rsidRDefault="003478F9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ab/>
        <w:t>Follow-up Sentences</w:t>
      </w:r>
    </w:p>
    <w:p w14:paraId="0D9E6A83" w14:textId="7FEEEC68" w:rsidR="003478F9" w:rsidRPr="001E78B1" w:rsidRDefault="003478F9" w:rsidP="001E78B1">
      <w:pPr>
        <w:ind w:left="1440"/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 xml:space="preserve">(Provide </w:t>
      </w:r>
      <w:r w:rsidR="001E78B1" w:rsidRPr="001E78B1">
        <w:rPr>
          <w:rFonts w:ascii="Comic Sans MS" w:hAnsi="Comic Sans MS"/>
          <w:b/>
          <w:sz w:val="22"/>
          <w:szCs w:val="22"/>
        </w:rPr>
        <w:t>details related to the type of evidence from your research</w:t>
      </w:r>
      <w:r w:rsidR="00704B3C">
        <w:rPr>
          <w:rFonts w:ascii="Comic Sans MS" w:hAnsi="Comic Sans MS"/>
          <w:b/>
          <w:sz w:val="22"/>
          <w:szCs w:val="22"/>
        </w:rPr>
        <w:t>; include in-text citations where needed</w:t>
      </w:r>
      <w:r w:rsidRPr="001E78B1">
        <w:rPr>
          <w:rFonts w:ascii="Comic Sans MS" w:hAnsi="Comic Sans MS"/>
          <w:b/>
          <w:sz w:val="22"/>
          <w:szCs w:val="22"/>
        </w:rPr>
        <w:t>)</w:t>
      </w:r>
    </w:p>
    <w:p w14:paraId="7934DB83" w14:textId="77777777" w:rsidR="00DE1961" w:rsidRPr="001E78B1" w:rsidRDefault="00DE1961">
      <w:pPr>
        <w:rPr>
          <w:rFonts w:ascii="Comic Sans MS" w:hAnsi="Comic Sans MS"/>
          <w:b/>
          <w:sz w:val="22"/>
          <w:szCs w:val="22"/>
        </w:rPr>
      </w:pPr>
    </w:p>
    <w:p w14:paraId="614BE263" w14:textId="39F286D9" w:rsidR="00DE1961" w:rsidRPr="001E78B1" w:rsidRDefault="00EF77BE" w:rsidP="00DE1961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Counterargument</w:t>
      </w:r>
      <w:r w:rsidR="00DE1961" w:rsidRPr="001E78B1">
        <w:rPr>
          <w:rFonts w:ascii="Comic Sans MS" w:hAnsi="Comic Sans MS"/>
          <w:b/>
          <w:sz w:val="22"/>
          <w:szCs w:val="22"/>
        </w:rPr>
        <w:t xml:space="preserve"> Par</w:t>
      </w:r>
      <w:r>
        <w:rPr>
          <w:rFonts w:ascii="Comic Sans MS" w:hAnsi="Comic Sans MS"/>
          <w:b/>
          <w:sz w:val="22"/>
          <w:szCs w:val="22"/>
        </w:rPr>
        <w:t>agraph</w:t>
      </w:r>
    </w:p>
    <w:p w14:paraId="3738E2AE" w14:textId="77777777" w:rsidR="00DE1961" w:rsidRPr="001E78B1" w:rsidRDefault="00DE1961" w:rsidP="00DE1961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ab/>
        <w:t>Topic/Transition Sentence (G, C, or S Topic Sentence)</w:t>
      </w:r>
    </w:p>
    <w:p w14:paraId="1C5D0A93" w14:textId="56E7BDB9" w:rsidR="00DE1961" w:rsidRPr="001E78B1" w:rsidRDefault="00DE1961" w:rsidP="00DE1961">
      <w:pPr>
        <w:ind w:left="1350"/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 xml:space="preserve">(Transition, mention of </w:t>
      </w:r>
      <w:r w:rsidR="00AF003C">
        <w:rPr>
          <w:rFonts w:ascii="Comic Sans MS" w:hAnsi="Comic Sans MS"/>
          <w:b/>
          <w:sz w:val="22"/>
          <w:szCs w:val="22"/>
        </w:rPr>
        <w:t xml:space="preserve">the </w:t>
      </w:r>
      <w:r w:rsidRPr="001E78B1">
        <w:rPr>
          <w:rFonts w:ascii="Comic Sans MS" w:hAnsi="Comic Sans MS"/>
          <w:b/>
          <w:sz w:val="22"/>
          <w:szCs w:val="22"/>
        </w:rPr>
        <w:t>cou</w:t>
      </w:r>
      <w:r w:rsidR="00AF003C">
        <w:rPr>
          <w:rFonts w:ascii="Comic Sans MS" w:hAnsi="Comic Sans MS"/>
          <w:b/>
          <w:sz w:val="22"/>
          <w:szCs w:val="22"/>
        </w:rPr>
        <w:t>nterarguments or counterclaim</w:t>
      </w:r>
      <w:r w:rsidRPr="001E78B1">
        <w:rPr>
          <w:rFonts w:ascii="Comic Sans MS" w:hAnsi="Comic Sans MS"/>
          <w:b/>
          <w:sz w:val="22"/>
          <w:szCs w:val="22"/>
        </w:rPr>
        <w:t>)</w:t>
      </w:r>
    </w:p>
    <w:p w14:paraId="386B6951" w14:textId="77777777" w:rsidR="00DE1961" w:rsidRPr="001E78B1" w:rsidRDefault="00DE1961" w:rsidP="00DE1961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ab/>
        <w:t>Lead-off Sentences</w:t>
      </w:r>
    </w:p>
    <w:p w14:paraId="0BB41FF2" w14:textId="32156508" w:rsidR="00DE1961" w:rsidRPr="001E78B1" w:rsidRDefault="00DE1961" w:rsidP="00DE1961">
      <w:pPr>
        <w:ind w:left="1440"/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>(Transition, each introduce</w:t>
      </w:r>
      <w:r w:rsidR="001E78B1" w:rsidRPr="001E78B1">
        <w:rPr>
          <w:rFonts w:ascii="Comic Sans MS" w:hAnsi="Comic Sans MS"/>
          <w:b/>
          <w:sz w:val="22"/>
          <w:szCs w:val="22"/>
        </w:rPr>
        <w:t>s</w:t>
      </w:r>
      <w:r w:rsidR="00AF003C">
        <w:rPr>
          <w:rFonts w:ascii="Comic Sans MS" w:hAnsi="Comic Sans MS"/>
          <w:b/>
          <w:sz w:val="22"/>
          <w:szCs w:val="22"/>
        </w:rPr>
        <w:t xml:space="preserve"> a new reason</w:t>
      </w:r>
      <w:r w:rsidRPr="001E78B1">
        <w:rPr>
          <w:rFonts w:ascii="Comic Sans MS" w:hAnsi="Comic Sans MS"/>
          <w:b/>
          <w:sz w:val="22"/>
          <w:szCs w:val="22"/>
        </w:rPr>
        <w:t xml:space="preserve"> </w:t>
      </w:r>
      <w:r w:rsidR="00AF003C">
        <w:rPr>
          <w:rFonts w:ascii="Comic Sans MS" w:hAnsi="Comic Sans MS"/>
          <w:b/>
          <w:sz w:val="22"/>
          <w:szCs w:val="22"/>
        </w:rPr>
        <w:t>supporting the counterclaim</w:t>
      </w:r>
      <w:r w:rsidRPr="001E78B1">
        <w:rPr>
          <w:rFonts w:ascii="Comic Sans MS" w:hAnsi="Comic Sans MS"/>
          <w:b/>
          <w:sz w:val="22"/>
          <w:szCs w:val="22"/>
        </w:rPr>
        <w:t>)</w:t>
      </w:r>
    </w:p>
    <w:p w14:paraId="183A4063" w14:textId="77777777" w:rsidR="00DE1961" w:rsidRPr="001E78B1" w:rsidRDefault="00DE1961" w:rsidP="00DE1961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ab/>
        <w:t>Follow-up Sentences</w:t>
      </w:r>
    </w:p>
    <w:p w14:paraId="7BD624BA" w14:textId="42C4F02D" w:rsidR="00DE1961" w:rsidRPr="001E78B1" w:rsidRDefault="00DE1961" w:rsidP="001E78B1">
      <w:pPr>
        <w:ind w:left="1440"/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 xml:space="preserve">(Provide </w:t>
      </w:r>
      <w:r w:rsidR="001E78B1" w:rsidRPr="001E78B1">
        <w:rPr>
          <w:rFonts w:ascii="Comic Sans MS" w:hAnsi="Comic Sans MS"/>
          <w:b/>
          <w:sz w:val="22"/>
          <w:szCs w:val="22"/>
        </w:rPr>
        <w:t>evidence from your research</w:t>
      </w:r>
      <w:r w:rsidR="00AF003C">
        <w:rPr>
          <w:rFonts w:ascii="Comic Sans MS" w:hAnsi="Comic Sans MS"/>
          <w:b/>
          <w:sz w:val="22"/>
          <w:szCs w:val="22"/>
        </w:rPr>
        <w:t xml:space="preserve"> about the reason supporting the counterclaim</w:t>
      </w:r>
      <w:r w:rsidRPr="001E78B1">
        <w:rPr>
          <w:rFonts w:ascii="Comic Sans MS" w:hAnsi="Comic Sans MS"/>
          <w:b/>
          <w:sz w:val="22"/>
          <w:szCs w:val="22"/>
        </w:rPr>
        <w:t>)</w:t>
      </w:r>
    </w:p>
    <w:p w14:paraId="1168D1F9" w14:textId="77777777" w:rsidR="003478F9" w:rsidRPr="001E78B1" w:rsidRDefault="003478F9">
      <w:pPr>
        <w:rPr>
          <w:rFonts w:ascii="Comic Sans MS" w:hAnsi="Comic Sans MS"/>
          <w:b/>
          <w:sz w:val="22"/>
          <w:szCs w:val="22"/>
        </w:rPr>
      </w:pPr>
    </w:p>
    <w:p w14:paraId="7D4C01A3" w14:textId="77777777" w:rsidR="003478F9" w:rsidRPr="001E78B1" w:rsidRDefault="003478F9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>Concluding Paragraph</w:t>
      </w:r>
    </w:p>
    <w:p w14:paraId="67E7D5A7" w14:textId="4F722201" w:rsidR="003478F9" w:rsidRPr="001E78B1" w:rsidRDefault="000C57E3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ab/>
        <w:t>Concluding/</w:t>
      </w:r>
      <w:r w:rsidR="003478F9" w:rsidRPr="001E78B1">
        <w:rPr>
          <w:rFonts w:ascii="Comic Sans MS" w:hAnsi="Comic Sans MS"/>
          <w:b/>
          <w:sz w:val="22"/>
          <w:szCs w:val="22"/>
        </w:rPr>
        <w:t>Transition Sentence (G, C, or S Topic Sentence)</w:t>
      </w:r>
    </w:p>
    <w:p w14:paraId="43FC6938" w14:textId="358B65EF" w:rsidR="003478F9" w:rsidRPr="001E78B1" w:rsidRDefault="00DE1961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ab/>
      </w:r>
      <w:r w:rsidRPr="001E78B1">
        <w:rPr>
          <w:rFonts w:ascii="Comic Sans MS" w:hAnsi="Comic Sans MS"/>
          <w:b/>
          <w:sz w:val="22"/>
          <w:szCs w:val="22"/>
        </w:rPr>
        <w:tab/>
        <w:t>(Concluding Transition, the claim</w:t>
      </w:r>
      <w:r w:rsidR="003478F9" w:rsidRPr="001E78B1">
        <w:rPr>
          <w:rFonts w:ascii="Comic Sans MS" w:hAnsi="Comic Sans MS"/>
          <w:b/>
          <w:sz w:val="22"/>
          <w:szCs w:val="22"/>
        </w:rPr>
        <w:t>)</w:t>
      </w:r>
    </w:p>
    <w:p w14:paraId="455D655B" w14:textId="77777777" w:rsidR="003478F9" w:rsidRPr="001E78B1" w:rsidRDefault="003478F9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ab/>
        <w:t>Detail Sentences</w:t>
      </w:r>
    </w:p>
    <w:p w14:paraId="2B062FFF" w14:textId="77E5B78C" w:rsidR="003478F9" w:rsidRPr="001E78B1" w:rsidRDefault="00AF003C" w:rsidP="001E78B1">
      <w:pPr>
        <w:ind w:left="144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(</w:t>
      </w:r>
      <w:r w:rsidR="00A01392" w:rsidRPr="001E78B1">
        <w:rPr>
          <w:rFonts w:ascii="Comic Sans MS" w:hAnsi="Comic Sans MS"/>
          <w:b/>
          <w:sz w:val="22"/>
          <w:szCs w:val="22"/>
        </w:rPr>
        <w:t xml:space="preserve">Summarize </w:t>
      </w:r>
      <w:r>
        <w:rPr>
          <w:rFonts w:ascii="Comic Sans MS" w:hAnsi="Comic Sans MS"/>
          <w:b/>
          <w:sz w:val="22"/>
          <w:szCs w:val="22"/>
        </w:rPr>
        <w:t>the Major</w:t>
      </w:r>
      <w:r w:rsidR="000C57E3" w:rsidRPr="001E78B1">
        <w:rPr>
          <w:rFonts w:ascii="Comic Sans MS" w:hAnsi="Comic Sans MS"/>
          <w:b/>
          <w:sz w:val="22"/>
          <w:szCs w:val="22"/>
        </w:rPr>
        <w:t xml:space="preserve"> Reasons</w:t>
      </w:r>
      <w:r w:rsidR="001E78B1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and discount the reasons supporting the counterclaim</w:t>
      </w:r>
      <w:r w:rsidR="003478F9" w:rsidRPr="001E78B1">
        <w:rPr>
          <w:rFonts w:ascii="Comic Sans MS" w:hAnsi="Comic Sans MS"/>
          <w:b/>
          <w:sz w:val="22"/>
          <w:szCs w:val="22"/>
        </w:rPr>
        <w:t>)</w:t>
      </w:r>
    </w:p>
    <w:p w14:paraId="276C1E9B" w14:textId="77777777" w:rsidR="003478F9" w:rsidRPr="001E78B1" w:rsidRDefault="003478F9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ab/>
        <w:t>Clincher Sentence</w:t>
      </w:r>
    </w:p>
    <w:p w14:paraId="79DEF965" w14:textId="35C14C2D" w:rsidR="003478F9" w:rsidRPr="001E78B1" w:rsidRDefault="000C57E3">
      <w:pPr>
        <w:rPr>
          <w:rFonts w:ascii="Comic Sans MS" w:hAnsi="Comic Sans MS"/>
          <w:b/>
          <w:sz w:val="22"/>
          <w:szCs w:val="22"/>
        </w:rPr>
      </w:pPr>
      <w:r w:rsidRPr="001E78B1">
        <w:rPr>
          <w:rFonts w:ascii="Comic Sans MS" w:hAnsi="Comic Sans MS"/>
          <w:b/>
          <w:sz w:val="22"/>
          <w:szCs w:val="22"/>
        </w:rPr>
        <w:tab/>
      </w:r>
      <w:r w:rsidRPr="001E78B1">
        <w:rPr>
          <w:rFonts w:ascii="Comic Sans MS" w:hAnsi="Comic Sans MS"/>
          <w:b/>
          <w:sz w:val="22"/>
          <w:szCs w:val="22"/>
        </w:rPr>
        <w:tab/>
        <w:t>(The claim</w:t>
      </w:r>
      <w:r w:rsidR="003478F9" w:rsidRPr="001E78B1">
        <w:rPr>
          <w:rFonts w:ascii="Comic Sans MS" w:hAnsi="Comic Sans MS"/>
          <w:b/>
          <w:sz w:val="22"/>
          <w:szCs w:val="22"/>
        </w:rPr>
        <w:t xml:space="preserve">, </w:t>
      </w:r>
      <w:r w:rsidR="001E78B1">
        <w:rPr>
          <w:rFonts w:ascii="Comic Sans MS" w:hAnsi="Comic Sans MS"/>
          <w:b/>
          <w:sz w:val="22"/>
          <w:szCs w:val="22"/>
        </w:rPr>
        <w:t xml:space="preserve">the main </w:t>
      </w:r>
      <w:r w:rsidR="003478F9" w:rsidRPr="001E78B1">
        <w:rPr>
          <w:rFonts w:ascii="Comic Sans MS" w:hAnsi="Comic Sans MS"/>
          <w:b/>
          <w:sz w:val="22"/>
          <w:szCs w:val="22"/>
        </w:rPr>
        <w:t>message)</w:t>
      </w:r>
    </w:p>
    <w:p w14:paraId="66C48623" w14:textId="77777777" w:rsidR="0040091B" w:rsidRDefault="0040091B">
      <w:pPr>
        <w:rPr>
          <w:b/>
        </w:rPr>
      </w:pPr>
      <w:bookmarkStart w:id="0" w:name="_GoBack"/>
      <w:bookmarkEnd w:id="0"/>
    </w:p>
    <w:p w14:paraId="10B0E49C" w14:textId="77777777" w:rsidR="009E0986" w:rsidRPr="00407BBC" w:rsidRDefault="009E0986" w:rsidP="009E0986">
      <w:pPr>
        <w:pStyle w:val="Footer"/>
      </w:pPr>
      <w:proofErr w:type="gramStart"/>
      <w:r>
        <w:t>© 2012 by Schumaker.</w:t>
      </w:r>
      <w:proofErr w:type="gramEnd"/>
      <w:r>
        <w:t xml:space="preserve"> </w:t>
      </w:r>
      <w:proofErr w:type="gramStart"/>
      <w:r>
        <w:t>Edge Enterprises, Lawrence, KS.</w:t>
      </w:r>
      <w:proofErr w:type="gramEnd"/>
    </w:p>
    <w:sectPr w:rsidR="009E0986" w:rsidRPr="00407BBC" w:rsidSect="001C41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F9"/>
    <w:rsid w:val="000C57E3"/>
    <w:rsid w:val="0015027D"/>
    <w:rsid w:val="00151532"/>
    <w:rsid w:val="001C416C"/>
    <w:rsid w:val="001E78B1"/>
    <w:rsid w:val="00232D8C"/>
    <w:rsid w:val="00236F5E"/>
    <w:rsid w:val="002C1BDD"/>
    <w:rsid w:val="002D46D7"/>
    <w:rsid w:val="003478F9"/>
    <w:rsid w:val="0040091B"/>
    <w:rsid w:val="004B1103"/>
    <w:rsid w:val="00511940"/>
    <w:rsid w:val="0053005D"/>
    <w:rsid w:val="006434F2"/>
    <w:rsid w:val="00704B3C"/>
    <w:rsid w:val="00710027"/>
    <w:rsid w:val="0082142A"/>
    <w:rsid w:val="00977E71"/>
    <w:rsid w:val="009E0986"/>
    <w:rsid w:val="00A01392"/>
    <w:rsid w:val="00AF003C"/>
    <w:rsid w:val="00C26E4D"/>
    <w:rsid w:val="00CC7892"/>
    <w:rsid w:val="00DE1961"/>
    <w:rsid w:val="00E575E6"/>
    <w:rsid w:val="00EC7020"/>
    <w:rsid w:val="00EF77BE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6993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098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098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098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098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</Words>
  <Characters>1181</Characters>
  <Application>Microsoft Macintosh Word</Application>
  <DocSecurity>0</DocSecurity>
  <Lines>9</Lines>
  <Paragraphs>2</Paragraphs>
  <ScaleCrop>false</ScaleCrop>
  <Company>University Of Kansas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13</cp:revision>
  <cp:lastPrinted>2014-11-26T17:11:00Z</cp:lastPrinted>
  <dcterms:created xsi:type="dcterms:W3CDTF">2016-02-19T19:08:00Z</dcterms:created>
  <dcterms:modified xsi:type="dcterms:W3CDTF">2016-09-30T15:29:00Z</dcterms:modified>
</cp:coreProperties>
</file>